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1179ED" w:rsidRDefault="001179ED" w14:paraId="7CA22719" w14:textId="77777777">
      <w:pPr>
        <w:pStyle w:val="Standard"/>
        <w:rPr>
          <w:sz w:val="28"/>
          <w:szCs w:val="28"/>
        </w:rPr>
      </w:pPr>
    </w:p>
    <w:p w:rsidR="000755A4" w:rsidRDefault="00316AE7" w14:paraId="7CA2271A" w14:textId="5BD74BF6">
      <w:pPr>
        <w:pStyle w:val="Standard"/>
        <w:spacing w:line="360" w:lineRule="auto"/>
        <w:jc w:val="center"/>
        <w:rPr>
          <w:b/>
          <w:sz w:val="28"/>
          <w:szCs w:val="28"/>
        </w:rPr>
      </w:pPr>
      <w:r>
        <w:rPr>
          <w:noProof/>
          <w:lang w:eastAsia="pl-PL" w:bidi="ar-SA"/>
        </w:rPr>
        <w:drawing>
          <wp:anchor distT="0" distB="0" distL="114300" distR="114300" simplePos="0" relativeHeight="251657215" behindDoc="1" locked="0" layoutInCell="1" allowOverlap="1" wp14:anchorId="7CA22740" wp14:editId="7CA22741">
            <wp:simplePos x="0" y="0"/>
            <wp:positionH relativeFrom="column">
              <wp:posOffset>5505450</wp:posOffset>
            </wp:positionH>
            <wp:positionV relativeFrom="paragraph">
              <wp:posOffset>5715</wp:posOffset>
            </wp:positionV>
            <wp:extent cx="891540" cy="891540"/>
            <wp:effectExtent l="0" t="0" r="3810" b="3810"/>
            <wp:wrapNone/>
            <wp:docPr id="4" name="Obraz 4" descr="235,941 Misie Grafika Wektorowa, Clipartów i Ilustracji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35,941 Misie Grafika Wektorowa, Clipartów i Ilustracji - 123R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56FA">
        <w:rPr>
          <w:b/>
          <w:sz w:val="28"/>
          <w:szCs w:val="28"/>
        </w:rPr>
        <w:t>PODRĘCZNIKI</w:t>
      </w:r>
    </w:p>
    <w:p w:rsidR="001179ED" w:rsidRDefault="003156FA" w14:paraId="7CA2271B" w14:textId="77777777">
      <w:pPr>
        <w:pStyle w:val="Standard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</w:t>
      </w:r>
      <w:r w:rsidR="007374DE">
        <w:rPr>
          <w:b/>
          <w:sz w:val="28"/>
          <w:szCs w:val="28"/>
        </w:rPr>
        <w:t xml:space="preserve">O </w:t>
      </w:r>
      <w:r w:rsidR="00060426">
        <w:rPr>
          <w:b/>
          <w:sz w:val="28"/>
          <w:szCs w:val="28"/>
        </w:rPr>
        <w:t>ODDZIAŁU PRZEDSZKOLNEGO</w:t>
      </w:r>
    </w:p>
    <w:p w:rsidRPr="0089339F" w:rsidR="00060426" w:rsidP="236D2FB0" w:rsidRDefault="00316AE7" w14:paraId="7CA2271C" w14:textId="2BA91EA2">
      <w:pPr>
        <w:pStyle w:val="Standard"/>
        <w:spacing w:line="360" w:lineRule="auto"/>
        <w:jc w:val="center"/>
        <w:rPr>
          <w:b w:val="1"/>
          <w:bCs w:val="1"/>
          <w:color w:val="FF0000"/>
          <w:sz w:val="28"/>
          <w:szCs w:val="28"/>
        </w:rPr>
      </w:pPr>
      <w:r w:rsidRPr="0089339F">
        <w:rPr>
          <w:noProof/>
          <w:color w:val="FF0000"/>
          <w:lang w:eastAsia="pl-PL" w:bidi="ar-SA"/>
        </w:rPr>
        <w:drawing>
          <wp:anchor distT="0" distB="0" distL="114300" distR="114300" simplePos="0" relativeHeight="251658240" behindDoc="1" locked="0" layoutInCell="1" allowOverlap="1" wp14:anchorId="7CA22742" wp14:editId="7CA22743">
            <wp:simplePos x="0" y="0"/>
            <wp:positionH relativeFrom="margin">
              <wp:posOffset>5017770</wp:posOffset>
            </wp:positionH>
            <wp:positionV relativeFrom="paragraph">
              <wp:posOffset>9525</wp:posOffset>
            </wp:positionV>
            <wp:extent cx="740285" cy="571500"/>
            <wp:effectExtent l="0" t="0" r="3175" b="0"/>
            <wp:wrapNone/>
            <wp:docPr id="1192070103" name="Obraz 119207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920701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28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339F" w:rsidR="4A4D9245">
        <w:rPr>
          <w:b w:val="1"/>
          <w:bCs w:val="1"/>
          <w:color w:val="FF0000"/>
          <w:sz w:val="28"/>
          <w:szCs w:val="28"/>
        </w:rPr>
        <w:t>3</w:t>
      </w:r>
      <w:r w:rsidRPr="6F8D3CC9" w:rsidR="00060426">
        <w:rPr>
          <w:b w:val="1"/>
          <w:bCs w:val="1"/>
          <w:color w:val="FF0000"/>
          <w:sz w:val="28"/>
          <w:szCs w:val="28"/>
        </w:rPr>
        <w:t>-LATKI</w:t>
      </w:r>
      <w:r w:rsidRPr="6F8D3CC9" w:rsidR="00316AE7">
        <w:rPr>
          <w:b w:val="1"/>
          <w:bCs w:val="1"/>
          <w:color w:val="FF0000"/>
          <w:sz w:val="28"/>
          <w:szCs w:val="28"/>
        </w:rPr>
        <w:t xml:space="preserve"> - </w:t>
      </w:r>
      <w:r w:rsidRPr="6F8D3CC9" w:rsidR="00316AE7">
        <w:rPr>
          <w:b w:val="1"/>
          <w:bCs w:val="1"/>
          <w:i w:val="1"/>
          <w:iCs w:val="1"/>
          <w:color w:val="FF0000"/>
          <w:sz w:val="28"/>
          <w:szCs w:val="28"/>
        </w:rPr>
        <w:t>MISIE</w:t>
      </w:r>
    </w:p>
    <w:p w:rsidRPr="002163BD" w:rsidR="00060426" w:rsidP="002163BD" w:rsidRDefault="004E02F5" w14:paraId="7CA2271D" w14:textId="4CB08677">
      <w:pPr>
        <w:pStyle w:val="Standard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ROK SZKOLNY </w:t>
      </w:r>
      <w:r w:rsidR="00067854">
        <w:rPr>
          <w:b/>
          <w:kern w:val="0"/>
          <w:sz w:val="28"/>
          <w:szCs w:val="28"/>
        </w:rPr>
        <w:t>2026/2027</w:t>
      </w:r>
    </w:p>
    <w:p w:rsidR="00060426" w:rsidP="00060426" w:rsidRDefault="00060426" w14:paraId="7CA2271F" w14:textId="6B3EE7CD">
      <w:pPr>
        <w:pStyle w:val="Standard"/>
        <w:ind w:left="720"/>
        <w:jc w:val="center"/>
        <w:rPr>
          <w:rFonts w:cs="Times New Roman"/>
          <w:b w:val="1"/>
          <w:bCs w:val="1"/>
          <w:sz w:val="28"/>
          <w:szCs w:val="28"/>
        </w:rPr>
      </w:pPr>
    </w:p>
    <w:p w:rsidRPr="00067854" w:rsidR="007374DE" w:rsidP="6F8D3CC9" w:rsidRDefault="002163BD" w14:paraId="66091CB5" w14:textId="4E37B973">
      <w:pPr>
        <w:pStyle w:val="Standard"/>
        <w:spacing w:after="200" w:line="276" w:lineRule="auto"/>
        <w:ind w:left="720"/>
        <w:jc w:val="center"/>
      </w:pPr>
      <w:proofErr w:type="spellStart"/>
      <w:proofErr w:type="spellEnd"/>
      <w:proofErr w:type="spellStart"/>
      <w:proofErr w:type="spellEnd"/>
      <w:proofErr w:type="spellStart"/>
      <w:proofErr w:type="spellEnd"/>
      <w:r w:rsidRPr="6F8D3CC9" w:rsidR="236D2FB0">
        <w:rPr>
          <w:rFonts w:cs="Times New Roman"/>
          <w:b w:val="1"/>
          <w:bCs w:val="1"/>
          <w:sz w:val="28"/>
          <w:szCs w:val="28"/>
        </w:rPr>
        <w:t>PODRĘCZNIKI i MATERIAŁY ĆWICZENIOWE</w:t>
      </w:r>
    </w:p>
    <w:p w:rsidRPr="00067854" w:rsidR="007374DE" w:rsidP="6F8D3CC9" w:rsidRDefault="002163BD" w14:paraId="33CBABE9" w14:textId="43840BF7">
      <w:pPr>
        <w:pStyle w:val="Standard"/>
        <w:spacing w:after="200" w:line="276" w:lineRule="auto"/>
        <w:ind w:left="720"/>
        <w:jc w:val="center"/>
        <w:rPr>
          <w:rFonts w:cs="Times New Roman"/>
          <w:b w:val="1"/>
          <w:bCs w:val="1"/>
          <w:sz w:val="28"/>
          <w:szCs w:val="28"/>
        </w:rPr>
      </w:pPr>
    </w:p>
    <w:p w:rsidRPr="00067854" w:rsidR="007374DE" w:rsidP="6F8D3CC9" w:rsidRDefault="002163BD" w14:paraId="7CA22726" w14:textId="35B335FA">
      <w:pPr>
        <w:spacing w:after="200" w:line="276" w:lineRule="auto"/>
        <w:rPr>
          <w:rFonts w:eastAsia="Times New Roman" w:cs="Times New Roman"/>
          <w:color w:val="000000" w:themeColor="text1" w:themeTint="FF" w:themeShade="FF"/>
          <w:highlight w:val="yellow"/>
        </w:rPr>
      </w:pPr>
      <w:r w:rsidRPr="6F8D3CC9" w:rsidR="563A0030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 xml:space="preserve"> </w:t>
      </w:r>
      <w:r w:rsidRPr="6F8D3CC9" w:rsidR="0F606C7B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>“Bardzo dobry pomysł” Trzy</w:t>
      </w:r>
      <w:r w:rsidRPr="6F8D3CC9" w:rsidR="563A0030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 xml:space="preserve">latek </w:t>
      </w:r>
      <w:r w:rsidRPr="6F8D3CC9" w:rsidR="563A0030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>box</w:t>
      </w:r>
      <w:r w:rsidRPr="6F8D3CC9" w:rsidR="563A0030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 xml:space="preserve"> :</w:t>
      </w:r>
      <w:r w:rsidRPr="6F8D3CC9" w:rsidR="00605884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 xml:space="preserve"> </w:t>
      </w:r>
      <w:r w:rsidRPr="6F8D3CC9" w:rsidR="6845AFBA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 xml:space="preserve"> </w:t>
      </w:r>
      <w:r w:rsidRPr="6F8D3CC9" w:rsidR="6845AFBA">
        <w:rPr>
          <w:rFonts w:eastAsia="Times New Roman" w:cs="Times New Roman"/>
          <w:b w:val="1"/>
          <w:bCs w:val="1"/>
          <w:color w:val="000000" w:themeColor="text1" w:themeTint="FF" w:themeShade="FF"/>
        </w:rPr>
        <w:t>karty pracy i wyprawka</w:t>
      </w:r>
      <w:r w:rsidRPr="6F8D3CC9" w:rsidR="00067854">
        <w:rPr>
          <w:b w:val="1"/>
          <w:bCs w:val="1"/>
        </w:rPr>
        <w:t xml:space="preserve">. </w:t>
      </w:r>
      <w:r w:rsidRPr="6F8D3CC9" w:rsidR="6845AFBA">
        <w:rPr>
          <w:rFonts w:eastAsia="Times New Roman" w:cs="Times New Roman"/>
          <w:color w:val="000000" w:themeColor="text1" w:themeTint="FF" w:themeShade="FF"/>
        </w:rPr>
        <w:t>Wyd. WSiP</w:t>
      </w:r>
      <w:r w:rsidRPr="6F8D3CC9" w:rsidR="3599E541">
        <w:rPr>
          <w:rFonts w:eastAsia="Times New Roman" w:cs="Times New Roman"/>
          <w:color w:val="000000" w:themeColor="text1" w:themeTint="FF" w:themeShade="FF"/>
        </w:rPr>
        <w:t>,</w:t>
      </w:r>
      <w:r w:rsidRPr="6F8D3CC9" w:rsidR="6845AFBA">
        <w:rPr>
          <w:rFonts w:eastAsia="Times New Roman" w:cs="Times New Roman"/>
          <w:color w:val="000000" w:themeColor="text1" w:themeTint="FF" w:themeShade="FF"/>
        </w:rPr>
        <w:t xml:space="preserve"> </w:t>
      </w:r>
      <w:r w:rsidRPr="6F8D3CC9" w:rsidR="1D602774">
        <w:rPr>
          <w:rFonts w:eastAsia="Times New Roman" w:cs="Times New Roman"/>
          <w:color w:val="000000" w:themeColor="text1" w:themeTint="FF" w:themeShade="FF"/>
        </w:rPr>
        <w:t xml:space="preserve">Praca zbiorowa: </w:t>
      </w:r>
      <w:r w:rsidRPr="6F8D3CC9" w:rsidR="1D602774">
        <w:rPr>
          <w:rFonts w:eastAsia="Times New Roman" w:cs="Times New Roman"/>
          <w:color w:val="000000" w:themeColor="text1" w:themeTint="FF" w:themeShade="FF"/>
        </w:rPr>
        <w:t>M.Jaszczuk</w:t>
      </w:r>
      <w:r w:rsidRPr="6F8D3CC9" w:rsidR="1D602774">
        <w:rPr>
          <w:rFonts w:eastAsia="Times New Roman" w:cs="Times New Roman"/>
          <w:color w:val="000000" w:themeColor="text1" w:themeTint="FF" w:themeShade="FF"/>
        </w:rPr>
        <w:t>, K.Karamusz;</w:t>
      </w:r>
      <w:r w:rsidRPr="6F8D3CC9" w:rsidR="7CFAF969">
        <w:rPr>
          <w:rFonts w:eastAsia="Times New Roman" w:cs="Times New Roman"/>
          <w:color w:val="000000" w:themeColor="text1" w:themeTint="FF" w:themeShade="FF"/>
        </w:rPr>
        <w:t xml:space="preserve"> </w:t>
      </w:r>
      <w:r w:rsidRPr="6F8D3CC9" w:rsidR="1D602774">
        <w:rPr>
          <w:rFonts w:eastAsia="Times New Roman" w:cs="Times New Roman"/>
          <w:color w:val="000000" w:themeColor="text1" w:themeTint="FF" w:themeShade="FF"/>
        </w:rPr>
        <w:t xml:space="preserve"> A. Kolankowska; B. Mieszkowska</w:t>
      </w:r>
      <w:r w:rsidRPr="6F8D3CC9" w:rsidR="6845AFBA">
        <w:rPr>
          <w:rFonts w:eastAsia="Times New Roman" w:cs="Times New Roman"/>
          <w:color w:val="000000" w:themeColor="text1" w:themeTint="FF" w:themeShade="FF"/>
        </w:rPr>
        <w:t xml:space="preserve"> </w:t>
      </w:r>
      <w:r>
        <w:br/>
      </w:r>
    </w:p>
    <w:p w:rsidRPr="00067854" w:rsidR="00067854" w:rsidP="6F8D3CC9" w:rsidRDefault="00067854" w14:paraId="04DC028E" w14:textId="11E50EFF">
      <w:pPr>
        <w:ind w:left="720"/>
        <w:jc w:val="center"/>
        <w:rPr>
          <w:rFonts w:eastAsia="Times New Roman" w:cs="Times New Roman"/>
          <w:b w:val="1"/>
          <w:bCs w:val="1"/>
          <w:sz w:val="28"/>
          <w:szCs w:val="28"/>
        </w:rPr>
      </w:pPr>
      <w:r w:rsidRPr="6F8D3CC9" w:rsidR="00067854">
        <w:rPr>
          <w:rFonts w:eastAsia="Times New Roman" w:cs="Times New Roman"/>
          <w:b w:val="1"/>
          <w:bCs w:val="1"/>
          <w:sz w:val="28"/>
          <w:szCs w:val="28"/>
        </w:rPr>
        <w:t>INNE MATERIAŁ</w:t>
      </w:r>
      <w:r w:rsidRPr="6F8D3CC9" w:rsidR="23A2F37D">
        <w:rPr>
          <w:rFonts w:eastAsia="Times New Roman" w:cs="Times New Roman"/>
          <w:b w:val="1"/>
          <w:bCs w:val="1"/>
          <w:sz w:val="28"/>
          <w:szCs w:val="28"/>
        </w:rPr>
        <w:t>Y</w:t>
      </w:r>
    </w:p>
    <w:p w:rsidR="14802BA7" w:rsidP="6F8D3CC9" w:rsidRDefault="14802BA7" w14:paraId="20194336" w14:textId="4261ED06">
      <w:pPr>
        <w:pStyle w:val="Standard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obuwie zmienne (antypoślizgowe, łatwe do samodzielnego zakładania i zdejmowania);</w:t>
      </w:r>
    </w:p>
    <w:p w:rsidR="14802BA7" w:rsidP="6F8D3CC9" w:rsidRDefault="14802BA7" w14:paraId="06A24068" w14:textId="49C46AD1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komplet ubrań na zmianę (podpisane na metkach);</w:t>
      </w:r>
    </w:p>
    <w:p w:rsidR="14802BA7" w:rsidP="6F8D3CC9" w:rsidRDefault="14802BA7" w14:paraId="2C3ADADB" w14:textId="116C673E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kredki 12 kolorów, grube, trójkątne lub okrągłe (Astra lub Bambino);</w:t>
      </w:r>
    </w:p>
    <w:p w:rsidR="14802BA7" w:rsidP="6F8D3CC9" w:rsidRDefault="14802BA7" w14:paraId="45ED5A6F" w14:textId="69B3B8EC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 x plastelina 12 kolorów (Astra lub Bambino);</w:t>
      </w:r>
    </w:p>
    <w:p w:rsidR="14802BA7" w:rsidP="6F8D3CC9" w:rsidRDefault="14802BA7" w14:paraId="1A52F7C8" w14:textId="1B60A829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5 x klej „Magic” w sztyfcie;</w:t>
      </w:r>
    </w:p>
    <w:p w:rsidR="14802BA7" w:rsidP="6F8D3CC9" w:rsidRDefault="14802BA7" w14:paraId="55A6E027" w14:textId="706393F4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 x blok techniczny biały (format A4);</w:t>
      </w:r>
    </w:p>
    <w:p w:rsidR="433D2BAA" w:rsidP="6F8D3CC9" w:rsidRDefault="433D2BAA" w14:paraId="29340177" w14:textId="4AE4A110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433D2B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 x blok techniczny biały (format A3);</w:t>
      </w:r>
    </w:p>
    <w:p w:rsidR="14802BA7" w:rsidP="6F8D3CC9" w:rsidRDefault="14802BA7" w14:paraId="04566DC0" w14:textId="2CF8BC44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 x blok techniczny kolorowy (format A4);</w:t>
      </w:r>
    </w:p>
    <w:p w:rsidR="3E234506" w:rsidP="6F8D3CC9" w:rsidRDefault="3E234506" w14:paraId="737E0E0C" w14:textId="3D3BF466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3E2345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1 x blok techniczny kolorowy (format A3);</w:t>
      </w:r>
    </w:p>
    <w:p w:rsidR="14802BA7" w:rsidP="6F8D3CC9" w:rsidRDefault="14802BA7" w14:paraId="24323EE3" w14:textId="153BAD2E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ołówek z symbolem HB;</w:t>
      </w:r>
    </w:p>
    <w:p w:rsidR="62B3F59F" w:rsidP="6F8D3CC9" w:rsidRDefault="62B3F59F" w14:paraId="7B7CE0D8" w14:textId="31B137A4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62B3F5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farba plakatowa w butelce;</w:t>
      </w:r>
    </w:p>
    <w:p w:rsidR="14802BA7" w:rsidP="6F8D3CC9" w:rsidRDefault="14802BA7" w14:paraId="34C48CE6" w14:textId="0E065EFA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pędzelek gruby i cienki;</w:t>
      </w:r>
    </w:p>
    <w:p w:rsidR="14802BA7" w:rsidP="6F8D3CC9" w:rsidRDefault="14802BA7" w14:paraId="6AC785FA" w14:textId="6D2DF829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bibuła - 3 dowolne kolory</w:t>
      </w:r>
    </w:p>
    <w:p w:rsidR="14802BA7" w:rsidP="6F8D3CC9" w:rsidRDefault="14802BA7" w14:paraId="2A4947CD" w14:textId="3D880ADD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ryza papieru białego A4 do drukarki;</w:t>
      </w:r>
    </w:p>
    <w:p w:rsidR="14802BA7" w:rsidP="6F8D3CC9" w:rsidRDefault="14802BA7" w14:paraId="29E05410" w14:textId="140BFBA7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ryza papieru kolorowego A4;</w:t>
      </w:r>
    </w:p>
    <w:p w:rsidR="14802BA7" w:rsidP="6F8D3CC9" w:rsidRDefault="14802BA7" w14:paraId="00E4E34D" w14:textId="686511F4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fartuszek ochronny do malowania farbami;</w:t>
      </w:r>
    </w:p>
    <w:p w:rsidR="14802BA7" w:rsidP="6F8D3CC9" w:rsidRDefault="14802BA7" w14:paraId="02EC6196" w14:textId="6436C679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kubek, </w:t>
      </w:r>
      <w:r w:rsidRPr="6F8D3CC9" w:rsidR="08C146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3 </w:t>
      </w: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szczotecz</w:t>
      </w:r>
      <w:r w:rsidRPr="6F8D3CC9" w:rsidR="545F0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ki</w:t>
      </w: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oraz dwie pasty do mycia zębów;</w:t>
      </w:r>
    </w:p>
    <w:p w:rsidR="14802BA7" w:rsidP="6F8D3CC9" w:rsidRDefault="14802BA7" w14:paraId="249B2200" w14:textId="1A7D4961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chusteczki higieniczne wyjmowane z kartonu – 2 opakowania;</w:t>
      </w:r>
    </w:p>
    <w:p w:rsidR="14802BA7" w:rsidP="6F8D3CC9" w:rsidRDefault="14802BA7" w14:paraId="668866C9" w14:textId="44D22F00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chusteczki nawilżane – </w:t>
      </w:r>
      <w:r w:rsidRPr="6F8D3CC9" w:rsidR="0C6F34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</w:t>
      </w: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opakowani</w:t>
      </w:r>
      <w:r w:rsidRPr="6F8D3CC9" w:rsidR="73E6D9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a</w:t>
      </w: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;</w:t>
      </w:r>
    </w:p>
    <w:p w:rsidR="5599F13E" w:rsidP="6F8D3CC9" w:rsidRDefault="5599F13E" w14:paraId="203C55E0" w14:textId="2430B895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5599F13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3</w:t>
      </w: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rolki ręczników papierowych;</w:t>
      </w:r>
    </w:p>
    <w:p w:rsidR="14802BA7" w:rsidP="6F8D3CC9" w:rsidRDefault="14802BA7" w14:paraId="28D119C8" w14:textId="7C0425D7">
      <w:pPr>
        <w:pStyle w:val="Akapitzlist"/>
        <w:numPr>
          <w:ilvl w:val="0"/>
          <w:numId w:val="9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F8D3CC9" w:rsidR="14802B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poduszka, kołderka i prześcieradło do leżakowania (140x60)</w:t>
      </w:r>
    </w:p>
    <w:p w:rsidR="6F8D3CC9" w:rsidP="6F8D3CC9" w:rsidRDefault="6F8D3CC9" w14:paraId="54988DD0" w14:textId="7782F896">
      <w:pPr>
        <w:pStyle w:val="Standard"/>
        <w:ind w:left="720"/>
        <w:rPr>
          <w:rStyle w:val="normaltextrun"/>
          <w:rFonts w:cs="Times New Roman"/>
          <w:highlight w:val="yellow"/>
        </w:rPr>
      </w:pPr>
    </w:p>
    <w:p w:rsidR="006B4FFA" w:rsidP="6F8D3CC9" w:rsidRDefault="006B4FFA" w14:paraId="7CA2273A" w14:textId="3E847604">
      <w:pPr>
        <w:pStyle w:val="Bezodstpw"/>
        <w:rPr>
          <w:rStyle w:val="normaltextrun"/>
          <w:color w:val="000000" w:themeColor="text1" w:themeTint="FF" w:themeShade="FF"/>
        </w:rPr>
      </w:pPr>
      <w:bookmarkStart w:name="_GoBack" w:id="0"/>
      <w:bookmarkEnd w:id="0"/>
    </w:p>
    <w:p w:rsidR="000755A4" w:rsidP="35340BAB" w:rsidRDefault="15D7D8AF" w14:paraId="7CA2273F" w14:textId="30D663C9">
      <w:pPr>
        <w:pStyle w:val="Standard"/>
        <w:rPr>
          <w:b/>
          <w:bCs/>
        </w:rPr>
      </w:pPr>
      <w:r w:rsidRPr="35340BAB">
        <w:rPr>
          <w:b/>
          <w:bCs/>
        </w:rPr>
        <w:t>Prosimy, aby w miarę możliwości wszystkie rzeczy były podpisane.</w:t>
      </w:r>
    </w:p>
    <w:sectPr w:rsidR="000755A4" w:rsidSect="00B91D25">
      <w:headerReference w:type="default" r:id="rId9"/>
      <w:pgSz w:w="11906" w:h="16838" w:orient="portrait"/>
      <w:pgMar w:top="1134" w:right="1134" w:bottom="1134" w:left="1134" w:header="708" w:footer="708" w:gutter="0"/>
      <w:cols w:space="708"/>
      <w:footerReference w:type="default" r:id="Rf4d65e4b97b548e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4668" w:rsidRDefault="00FB4668" w14:paraId="5C2E0399" w14:textId="77777777">
      <w:r>
        <w:separator/>
      </w:r>
    </w:p>
  </w:endnote>
  <w:endnote w:type="continuationSeparator" w:id="0">
    <w:p w:rsidR="00FB4668" w:rsidRDefault="00FB4668" w14:paraId="5F78BED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8926E89" w:rsidTr="68926E89" w14:paraId="4ABE4EEF">
      <w:trPr>
        <w:trHeight w:val="300"/>
      </w:trPr>
      <w:tc>
        <w:tcPr>
          <w:tcW w:w="3210" w:type="dxa"/>
          <w:tcMar/>
        </w:tcPr>
        <w:p w:rsidR="68926E89" w:rsidP="68926E89" w:rsidRDefault="68926E89" w14:paraId="64CC5862" w14:textId="262DB498">
          <w:pPr>
            <w:pStyle w:val="Nagwek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68926E89" w:rsidP="68926E89" w:rsidRDefault="68926E89" w14:paraId="0C48941C" w14:textId="11F0E134">
          <w:pPr>
            <w:pStyle w:val="Nagwek"/>
            <w:bidi w:val="0"/>
            <w:jc w:val="center"/>
          </w:pPr>
        </w:p>
      </w:tc>
      <w:tc>
        <w:tcPr>
          <w:tcW w:w="3210" w:type="dxa"/>
          <w:tcMar/>
        </w:tcPr>
        <w:p w:rsidR="68926E89" w:rsidP="68926E89" w:rsidRDefault="68926E89" w14:paraId="660483AB" w14:textId="7FCCFB07">
          <w:pPr>
            <w:pStyle w:val="Nagwek"/>
            <w:bidi w:val="0"/>
            <w:ind w:right="-115"/>
            <w:jc w:val="right"/>
          </w:pPr>
        </w:p>
      </w:tc>
    </w:tr>
  </w:tbl>
  <w:p w:rsidR="68926E89" w:rsidP="68926E89" w:rsidRDefault="68926E89" w14:paraId="13B98376" w14:textId="1156F294">
    <w:pPr>
      <w:pStyle w:val="Stopk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4668" w:rsidRDefault="00FB4668" w14:paraId="3B94995C" w14:textId="77777777">
      <w:r>
        <w:rPr>
          <w:color w:val="000000"/>
        </w:rPr>
        <w:separator/>
      </w:r>
    </w:p>
  </w:footnote>
  <w:footnote w:type="continuationSeparator" w:id="0">
    <w:p w:rsidR="00FB4668" w:rsidRDefault="00FB4668" w14:paraId="0BF60FB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p14">
  <w:p w:rsidR="00D818AD" w:rsidP="00D818AD" w:rsidRDefault="006238F1" w14:paraId="7CA22748" w14:textId="77777777">
    <w:pPr>
      <w:spacing w:line="360" w:lineRule="auto"/>
      <w:jc w:val="right"/>
      <w:rPr>
        <w:rFonts w:ascii="Garamond" w:hAnsi="Garamond"/>
        <w:sz w:val="28"/>
        <w:szCs w:val="28"/>
      </w:rPr>
    </w:pPr>
    <w:r>
      <w:rPr>
        <w:noProof/>
        <w:lang w:eastAsia="pl-PL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A22751" wp14:editId="7CA22752">
              <wp:simplePos x="0" y="0"/>
              <wp:positionH relativeFrom="column">
                <wp:posOffset>1515745</wp:posOffset>
              </wp:positionH>
              <wp:positionV relativeFrom="paragraph">
                <wp:posOffset>-40640</wp:posOffset>
              </wp:positionV>
              <wp:extent cx="2692400" cy="982980"/>
              <wp:effectExtent l="0" t="0" r="0" b="7620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92400" cy="982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BBE0E3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17F27" w:rsidR="00D818AD" w:rsidP="00D818AD" w:rsidRDefault="00D818AD" w14:paraId="7CA22759" w14:textId="77777777">
                          <w:pPr>
                            <w:tabs>
                              <w:tab w:val="left" w:pos="3969"/>
                            </w:tabs>
                            <w:jc w:val="center"/>
                            <w:rPr>
                              <w:rFonts w:ascii="Palatino Linotype" w:hAnsi="Palatino Linotype"/>
                              <w:b/>
                              <w:sz w:val="14"/>
                              <w:szCs w:val="20"/>
                            </w:rPr>
                          </w:pPr>
                          <w:r w:rsidRPr="00F17F27">
                            <w:rPr>
                              <w:rFonts w:ascii="Palatino Linotype" w:hAnsi="Palatino Linotype"/>
                              <w:b/>
                              <w:sz w:val="14"/>
                              <w:szCs w:val="20"/>
                            </w:rPr>
                            <w:t>ZESPÓŁ SZKOLNO – PRZEDSZKOLNY W LINI</w:t>
                          </w:r>
                        </w:p>
                        <w:p w:rsidR="00D818AD" w:rsidP="00D818AD" w:rsidRDefault="00D818AD" w14:paraId="7CA2275A" w14:textId="77777777">
                          <w:pPr>
                            <w:tabs>
                              <w:tab w:val="left" w:pos="3969"/>
                            </w:tabs>
                            <w:jc w:val="center"/>
                            <w:rPr>
                              <w:rFonts w:ascii="Palatino Linotype" w:hAnsi="Palatino Linotype"/>
                              <w:sz w:val="12"/>
                              <w:szCs w:val="20"/>
                            </w:rPr>
                          </w:pPr>
                          <w:r w:rsidRPr="00F17F27"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>SZKOŁA PODSTAWOWA</w:t>
                          </w:r>
                          <w:r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 xml:space="preserve"> </w:t>
                          </w:r>
                          <w:r w:rsidRPr="00F17F27"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>im. Leonida Teligi</w:t>
                          </w:r>
                          <w:r w:rsidRPr="00F17F27">
                            <w:rPr>
                              <w:rFonts w:ascii="Palatino Linotype" w:hAnsi="Palatino Linotype"/>
                              <w:sz w:val="12"/>
                              <w:szCs w:val="20"/>
                            </w:rPr>
                            <w:t xml:space="preserve"> </w:t>
                          </w:r>
                        </w:p>
                        <w:p w:rsidRPr="00F17F27" w:rsidR="00D818AD" w:rsidP="00D818AD" w:rsidRDefault="00D818AD" w14:paraId="7CA2275B" w14:textId="77777777">
                          <w:pPr>
                            <w:tabs>
                              <w:tab w:val="left" w:pos="3969"/>
                            </w:tabs>
                            <w:jc w:val="center"/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>PRZEDSZKOLE SAMORZĄDOWE Nr</w:t>
                          </w:r>
                          <w:r w:rsidRPr="00F17F27"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 xml:space="preserve"> 1 </w:t>
                          </w:r>
                        </w:p>
                        <w:p w:rsidRPr="004D34AD" w:rsidR="00D818AD" w:rsidP="00D818AD" w:rsidRDefault="00D818AD" w14:paraId="7CA2275C" w14:textId="77777777">
                          <w:pPr>
                            <w:jc w:val="center"/>
                            <w:rPr>
                              <w:rFonts w:ascii="Palatino Linotype" w:hAnsi="Palatino Linotype"/>
                              <w:sz w:val="14"/>
                            </w:rPr>
                          </w:pPr>
                          <w:r w:rsidRPr="00F17F27">
                            <w:rPr>
                              <w:rFonts w:ascii="Palatino Linotype" w:hAnsi="Palatino Linotype"/>
                              <w:sz w:val="12"/>
                              <w:szCs w:val="20"/>
                            </w:rPr>
                            <w:t>ul. Szkolna 1, 84-223 Linia</w:t>
                          </w:r>
                          <w:r w:rsidRPr="004D34AD">
                            <w:rPr>
                              <w:rFonts w:ascii="Palatino Linotype" w:hAnsi="Palatino Linotype"/>
                              <w:sz w:val="14"/>
                            </w:rPr>
                            <w:t xml:space="preserve"> </w:t>
                          </w:r>
                        </w:p>
                        <w:p w:rsidRPr="004D34AD" w:rsidR="00D818AD" w:rsidP="00D818AD" w:rsidRDefault="00D818AD" w14:paraId="7CA2275D" w14:textId="77777777">
                          <w:pPr>
                            <w:jc w:val="center"/>
                            <w:rPr>
                              <w:rFonts w:ascii="Palatino Linotype" w:hAnsi="Palatino Linotype"/>
                              <w:sz w:val="14"/>
                            </w:rPr>
                          </w:pPr>
                          <w:r w:rsidRPr="004D34AD">
                            <w:rPr>
                              <w:rFonts w:ascii="Palatino Linotype" w:hAnsi="Palatino Linotype"/>
                              <w:sz w:val="14"/>
                            </w:rPr>
                            <w:t>Tel. 58 676 85 13, Fax 58 531 95 84</w:t>
                          </w:r>
                        </w:p>
                        <w:p w:rsidRPr="00A504F3" w:rsidR="00D818AD" w:rsidP="00D818AD" w:rsidRDefault="00D818AD" w14:paraId="7CA2275E" w14:textId="77777777">
                          <w:pPr>
                            <w:tabs>
                              <w:tab w:val="center" w:pos="0"/>
                            </w:tabs>
                            <w:jc w:val="center"/>
                            <w:rPr>
                              <w:rFonts w:ascii="Palatino Linotype" w:hAnsi="Palatino Linotype"/>
                              <w:sz w:val="14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4"/>
                              <w:szCs w:val="18"/>
                              <w:lang w:val="en-US"/>
                            </w:rPr>
                            <w:t xml:space="preserve">http://www.splinia.pl </w:t>
                          </w:r>
                          <w:r>
                            <w:rPr>
                              <w:rFonts w:ascii="Palatino Linotype" w:hAnsi="Palatino Linotype"/>
                              <w:sz w:val="14"/>
                              <w:szCs w:val="18"/>
                              <w:lang w:val="en-US"/>
                            </w:rPr>
                            <w:tab/>
                            <w:t>e-mail: szkola@splinia.pl</w:t>
                          </w:r>
                        </w:p>
                      </w:txbxContent>
                    </wps:txbx>
                    <wps:bodyPr rot="0" vert="horz" wrap="square" lIns="85039" tIns="42520" rIns="85039" bIns="425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7" style="position:absolute;left:0;text-align:left;margin-left:119.35pt;margin-top:-3.2pt;width:212pt;height:7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fillcolor="#bbe0e3" stroked="f" w14:anchorId="7CA22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">
              <v:textbox inset="2.36219mm,1.1811mm,2.36219mm,1.1811mm">
                <w:txbxContent>
                  <w:p w:rsidRPr="00F17F27" w:rsidR="00D818AD" w:rsidP="00D818AD" w:rsidRDefault="00D818AD" w14:paraId="7CA22759" w14:textId="77777777">
                    <w:pPr>
                      <w:tabs>
                        <w:tab w:val="left" w:pos="3969"/>
                      </w:tabs>
                      <w:jc w:val="center"/>
                      <w:rPr>
                        <w:rFonts w:ascii="Palatino Linotype" w:hAnsi="Palatino Linotype"/>
                        <w:b/>
                        <w:sz w:val="14"/>
                        <w:szCs w:val="20"/>
                      </w:rPr>
                    </w:pPr>
                    <w:r w:rsidRPr="00F17F27">
                      <w:rPr>
                        <w:rFonts w:ascii="Palatino Linotype" w:hAnsi="Palatino Linotype"/>
                        <w:b/>
                        <w:sz w:val="14"/>
                        <w:szCs w:val="20"/>
                      </w:rPr>
                      <w:t>ZESPÓŁ SZKOLNO – PRZEDSZKOLNY W LINI</w:t>
                    </w:r>
                  </w:p>
                  <w:p w:rsidR="00D818AD" w:rsidP="00D818AD" w:rsidRDefault="00D818AD" w14:paraId="7CA2275A" w14:textId="77777777">
                    <w:pPr>
                      <w:tabs>
                        <w:tab w:val="left" w:pos="3969"/>
                      </w:tabs>
                      <w:jc w:val="center"/>
                      <w:rPr>
                        <w:rFonts w:ascii="Palatino Linotype" w:hAnsi="Palatino Linotype"/>
                        <w:sz w:val="12"/>
                        <w:szCs w:val="20"/>
                      </w:rPr>
                    </w:pPr>
                    <w:r w:rsidRPr="00F17F27"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>SZKOŁA PODSTAWOWA</w:t>
                    </w:r>
                    <w:r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 xml:space="preserve"> </w:t>
                    </w:r>
                    <w:r w:rsidRPr="00F17F27"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>im. Leonida Teligi</w:t>
                    </w:r>
                    <w:r w:rsidRPr="00F17F27">
                      <w:rPr>
                        <w:rFonts w:ascii="Palatino Linotype" w:hAnsi="Palatino Linotype"/>
                        <w:sz w:val="12"/>
                        <w:szCs w:val="20"/>
                      </w:rPr>
                      <w:t xml:space="preserve"> </w:t>
                    </w:r>
                  </w:p>
                  <w:p w:rsidRPr="00F17F27" w:rsidR="00D818AD" w:rsidP="00D818AD" w:rsidRDefault="00D818AD" w14:paraId="7CA2275B" w14:textId="77777777">
                    <w:pPr>
                      <w:tabs>
                        <w:tab w:val="left" w:pos="3969"/>
                      </w:tabs>
                      <w:jc w:val="center"/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</w:pPr>
                    <w:r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>PRZEDSZKOLE SAMORZĄDOWE Nr</w:t>
                    </w:r>
                    <w:r w:rsidRPr="00F17F27"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 xml:space="preserve"> 1 </w:t>
                    </w:r>
                  </w:p>
                  <w:p w:rsidRPr="004D34AD" w:rsidR="00D818AD" w:rsidP="00D818AD" w:rsidRDefault="00D818AD" w14:paraId="7CA2275C" w14:textId="77777777">
                    <w:pPr>
                      <w:jc w:val="center"/>
                      <w:rPr>
                        <w:rFonts w:ascii="Palatino Linotype" w:hAnsi="Palatino Linotype"/>
                        <w:sz w:val="14"/>
                      </w:rPr>
                    </w:pPr>
                    <w:r w:rsidRPr="00F17F27">
                      <w:rPr>
                        <w:rFonts w:ascii="Palatino Linotype" w:hAnsi="Palatino Linotype"/>
                        <w:sz w:val="12"/>
                        <w:szCs w:val="20"/>
                      </w:rPr>
                      <w:t>ul. Szkolna 1, 84-223 Linia</w:t>
                    </w:r>
                    <w:r w:rsidRPr="004D34AD">
                      <w:rPr>
                        <w:rFonts w:ascii="Palatino Linotype" w:hAnsi="Palatino Linotype"/>
                        <w:sz w:val="14"/>
                      </w:rPr>
                      <w:t xml:space="preserve"> </w:t>
                    </w:r>
                  </w:p>
                  <w:p w:rsidRPr="004D34AD" w:rsidR="00D818AD" w:rsidP="00D818AD" w:rsidRDefault="00D818AD" w14:paraId="7CA2275D" w14:textId="77777777">
                    <w:pPr>
                      <w:jc w:val="center"/>
                      <w:rPr>
                        <w:rFonts w:ascii="Palatino Linotype" w:hAnsi="Palatino Linotype"/>
                        <w:sz w:val="14"/>
                      </w:rPr>
                    </w:pPr>
                    <w:r w:rsidRPr="004D34AD">
                      <w:rPr>
                        <w:rFonts w:ascii="Palatino Linotype" w:hAnsi="Palatino Linotype"/>
                        <w:sz w:val="14"/>
                      </w:rPr>
                      <w:t>Tel. 58 676 85 13, Fax 58 531 95 84</w:t>
                    </w:r>
                  </w:p>
                  <w:p w:rsidRPr="00A504F3" w:rsidR="00D818AD" w:rsidP="00D818AD" w:rsidRDefault="00D818AD" w14:paraId="7CA2275E" w14:textId="77777777">
                    <w:pPr>
                      <w:tabs>
                        <w:tab w:val="center" w:pos="0"/>
                      </w:tabs>
                      <w:jc w:val="center"/>
                      <w:rPr>
                        <w:rFonts w:ascii="Palatino Linotype" w:hAnsi="Palatino Linotype"/>
                        <w:sz w:val="14"/>
                        <w:szCs w:val="18"/>
                        <w:lang w:val="en-US"/>
                      </w:rPr>
                    </w:pPr>
                    <w:r>
                      <w:rPr>
                        <w:rFonts w:ascii="Palatino Linotype" w:hAnsi="Palatino Linotype"/>
                        <w:sz w:val="14"/>
                        <w:szCs w:val="18"/>
                        <w:lang w:val="en-US"/>
                      </w:rPr>
                      <w:t xml:space="preserve">http://www.splinia.pl </w:t>
                    </w:r>
                    <w:r>
                      <w:rPr>
                        <w:rFonts w:ascii="Palatino Linotype" w:hAnsi="Palatino Linotype"/>
                        <w:sz w:val="14"/>
                        <w:szCs w:val="18"/>
                        <w:lang w:val="en-US"/>
                      </w:rPr>
                      <w:tab/>
                      <w:t>e-mail: szkola@splinia.pl</w:t>
                    </w:r>
                  </w:p>
                </w:txbxContent>
              </v:textbox>
            </v:rect>
          </w:pict>
        </mc:Fallback>
      </mc:AlternateContent>
    </w:r>
    <w:r w:rsidR="00D818AD">
      <w:rPr>
        <w:rFonts w:ascii="Palatino Linotype" w:hAnsi="Palatino Linotype"/>
        <w:b/>
        <w:noProof/>
        <w:sz w:val="20"/>
        <w:szCs w:val="20"/>
        <w:lang w:eastAsia="pl-PL" w:bidi="ar-SA"/>
      </w:rPr>
      <w:drawing>
        <wp:anchor distT="0" distB="0" distL="114300" distR="114300" simplePos="0" relativeHeight="251662336" behindDoc="1" locked="0" layoutInCell="1" allowOverlap="1" wp14:anchorId="7CA22753" wp14:editId="7CA22754">
          <wp:simplePos x="0" y="0"/>
          <wp:positionH relativeFrom="column">
            <wp:posOffset>4479925</wp:posOffset>
          </wp:positionH>
          <wp:positionV relativeFrom="paragraph">
            <wp:posOffset>-55880</wp:posOffset>
          </wp:positionV>
          <wp:extent cx="1615440" cy="944880"/>
          <wp:effectExtent l="0" t="0" r="3810" b="7620"/>
          <wp:wrapTight wrapText="bothSides">
            <wp:wrapPolygon edited="0">
              <wp:start x="0" y="0"/>
              <wp:lineTo x="0" y="21339"/>
              <wp:lineTo x="21396" y="21339"/>
              <wp:lineTo x="21396" y="0"/>
              <wp:lineTo x="0" y="0"/>
            </wp:wrapPolygon>
          </wp:wrapTight>
          <wp:docPr id="3" name="Obraz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818AD">
      <w:rPr>
        <w:noProof/>
        <w:lang w:eastAsia="pl-PL" w:bidi="ar-SA"/>
      </w:rPr>
      <w:drawing>
        <wp:anchor distT="0" distB="0" distL="114300" distR="114300" simplePos="0" relativeHeight="251660288" behindDoc="0" locked="0" layoutInCell="1" allowOverlap="1" wp14:anchorId="7CA22755" wp14:editId="7CA22756">
          <wp:simplePos x="0" y="0"/>
          <wp:positionH relativeFrom="column">
            <wp:posOffset>198120</wp:posOffset>
          </wp:positionH>
          <wp:positionV relativeFrom="paragraph">
            <wp:posOffset>6985</wp:posOffset>
          </wp:positionV>
          <wp:extent cx="929640" cy="828040"/>
          <wp:effectExtent l="0" t="0" r="3810" b="0"/>
          <wp:wrapNone/>
          <wp:docPr id="2" name="Obraz 2" descr="HERB SZKOŁY W LINI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 SZKOŁY W LINI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Pr="00DF7D56" w:rsidR="00D818AD" w:rsidP="00D818AD" w:rsidRDefault="00D818AD" w14:paraId="7CA22749" w14:textId="77777777">
    <w:pPr>
      <w:spacing w:line="360" w:lineRule="auto"/>
      <w:jc w:val="right"/>
      <w:rPr>
        <w:rFonts w:ascii="Garamond" w:hAnsi="Garamond"/>
        <w:sz w:val="28"/>
        <w:szCs w:val="28"/>
      </w:rPr>
    </w:pPr>
  </w:p>
  <w:p w:rsidR="00D818AD" w:rsidP="00D818AD" w:rsidRDefault="00D818AD" w14:paraId="7CA2274A" w14:textId="77777777">
    <w:pPr>
      <w:pStyle w:val="Nagwek"/>
      <w:rPr>
        <w:sz w:val="4"/>
        <w:szCs w:val="4"/>
        <w:lang w:val="de-DE"/>
      </w:rPr>
    </w:pPr>
  </w:p>
  <w:p w:rsidR="00D818AD" w:rsidP="00D818AD" w:rsidRDefault="00D818AD" w14:paraId="7CA2274B" w14:textId="77777777">
    <w:pPr>
      <w:pStyle w:val="Nagwek"/>
      <w:rPr>
        <w:sz w:val="4"/>
        <w:szCs w:val="4"/>
        <w:lang w:val="de-DE"/>
      </w:rPr>
    </w:pPr>
  </w:p>
  <w:p w:rsidR="00D818AD" w:rsidP="00D818AD" w:rsidRDefault="00D818AD" w14:paraId="7CA2274C" w14:textId="77777777">
    <w:pPr>
      <w:pStyle w:val="Nagwek"/>
      <w:rPr>
        <w:sz w:val="4"/>
        <w:szCs w:val="4"/>
        <w:lang w:val="de-DE"/>
      </w:rPr>
    </w:pPr>
  </w:p>
  <w:p w:rsidR="00D818AD" w:rsidP="00D818AD" w:rsidRDefault="00D818AD" w14:paraId="7CA2274D" w14:textId="77777777">
    <w:pPr>
      <w:pStyle w:val="Nagwek"/>
      <w:rPr>
        <w:sz w:val="4"/>
        <w:szCs w:val="4"/>
        <w:lang w:val="de-DE"/>
      </w:rPr>
    </w:pPr>
  </w:p>
  <w:p w:rsidR="00D818AD" w:rsidP="00D818AD" w:rsidRDefault="00D818AD" w14:paraId="7CA2274E" w14:textId="77777777">
    <w:pPr>
      <w:pStyle w:val="Nagwek"/>
      <w:rPr>
        <w:sz w:val="4"/>
        <w:szCs w:val="4"/>
        <w:lang w:val="de-DE"/>
      </w:rPr>
    </w:pPr>
  </w:p>
  <w:p w:rsidR="00D818AD" w:rsidP="00D818AD" w:rsidRDefault="00D818AD" w14:paraId="7CA2274F" w14:textId="77777777">
    <w:pPr>
      <w:pStyle w:val="Nagwek"/>
      <w:rPr>
        <w:sz w:val="4"/>
        <w:szCs w:val="4"/>
        <w:lang w:val="de-DE"/>
      </w:rPr>
    </w:pPr>
  </w:p>
  <w:p w:rsidRPr="00D818AD" w:rsidR="00D818AD" w:rsidRDefault="00D818AD" w14:paraId="7CA22750" w14:textId="77777777">
    <w:pPr>
      <w:pStyle w:val="Nagwek"/>
      <w:rPr>
        <w:sz w:val="4"/>
        <w:szCs w:val="4"/>
        <w:lang w:val="de-DE"/>
      </w:rPr>
    </w:pPr>
    <w:r>
      <w:rPr>
        <w:rFonts w:ascii="Palatino Linotype" w:hAnsi="Palatino Linotype"/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7CA22757" wp14:editId="7CA22758">
          <wp:simplePos x="0" y="0"/>
          <wp:positionH relativeFrom="column">
            <wp:posOffset>-636270</wp:posOffset>
          </wp:positionH>
          <wp:positionV relativeFrom="paragraph">
            <wp:posOffset>127000</wp:posOffset>
          </wp:positionV>
          <wp:extent cx="7055485" cy="114300"/>
          <wp:effectExtent l="0" t="0" r="0" b="0"/>
          <wp:wrapTight wrapText="bothSides">
            <wp:wrapPolygon edited="0">
              <wp:start x="0" y="0"/>
              <wp:lineTo x="0" y="18000"/>
              <wp:lineTo x="21520" y="18000"/>
              <wp:lineTo x="21520" y="0"/>
              <wp:lineTo x="0" y="0"/>
            </wp:wrapPolygon>
          </wp:wrapTight>
          <wp:docPr id="1" name="Obraz 1" descr="BD10358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BD10358_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5485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7E11"/>
    <w:multiLevelType w:val="hybridMultilevel"/>
    <w:tmpl w:val="4D96E03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1D0B98"/>
    <w:multiLevelType w:val="hybridMultilevel"/>
    <w:tmpl w:val="ED28C7F6"/>
    <w:lvl w:ilvl="0" w:tplc="D5E06E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72E7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0E7F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269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2EA0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CAB6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D069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4A9E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8046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DA1ED3"/>
    <w:multiLevelType w:val="hybridMultilevel"/>
    <w:tmpl w:val="69404268"/>
    <w:lvl w:ilvl="0" w:tplc="1CA67C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9826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E6C7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664D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A279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8CD4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B66E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85835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B66D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F854475"/>
    <w:multiLevelType w:val="hybridMultilevel"/>
    <w:tmpl w:val="EE8C0A5E"/>
    <w:lvl w:ilvl="0" w:tplc="34CE0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B075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1CEA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BC76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A4BD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AAC8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7AE5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D8D2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7612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0AA1BE2"/>
    <w:multiLevelType w:val="hybridMultilevel"/>
    <w:tmpl w:val="D73463FE"/>
    <w:lvl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B851342"/>
    <w:multiLevelType w:val="hybridMultilevel"/>
    <w:tmpl w:val="F06CF884"/>
    <w:lvl w:ilvl="0" w:tplc="9C3066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9065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D60F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2E98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D2FE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6E86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6006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4E1B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2046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BDA5212"/>
    <w:multiLevelType w:val="hybridMultilevel"/>
    <w:tmpl w:val="838E857A"/>
    <w:lvl w:ilvl="0" w:tplc="3528AF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64AC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1A73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36BC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48B2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9C82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C401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10EF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3CB1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AF13E4F"/>
    <w:multiLevelType w:val="hybridMultilevel"/>
    <w:tmpl w:val="37B0EA76"/>
    <w:lvl w:ilvl="0" w:tplc="5C4E77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4A41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206E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A0C8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883F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F44F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2E79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5A99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0CD9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AA72A57"/>
    <w:multiLevelType w:val="hybridMultilevel"/>
    <w:tmpl w:val="0C4287B6"/>
    <w:lvl w:ilvl="0" w:tplc="F07452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328C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4410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3659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E27E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FA6E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4C50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E49A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DCF5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E304533"/>
    <w:multiLevelType w:val="hybridMultilevel"/>
    <w:tmpl w:val="F482A17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E803D35"/>
    <w:multiLevelType w:val="multilevel"/>
    <w:tmpl w:val="ACF0DE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10"/>
  </w:num>
  <w:num w:numId="9">
    <w:abstractNumId w:val="4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9ED"/>
    <w:rsid w:val="00060426"/>
    <w:rsid w:val="00067854"/>
    <w:rsid w:val="000755A4"/>
    <w:rsid w:val="000A21F2"/>
    <w:rsid w:val="000B4243"/>
    <w:rsid w:val="000F6DDA"/>
    <w:rsid w:val="001179ED"/>
    <w:rsid w:val="00147E00"/>
    <w:rsid w:val="001B267C"/>
    <w:rsid w:val="001B5F7C"/>
    <w:rsid w:val="002163BD"/>
    <w:rsid w:val="00261A43"/>
    <w:rsid w:val="002C7432"/>
    <w:rsid w:val="002D0203"/>
    <w:rsid w:val="003156FA"/>
    <w:rsid w:val="00316AE7"/>
    <w:rsid w:val="004D34AD"/>
    <w:rsid w:val="004E02F5"/>
    <w:rsid w:val="00516E42"/>
    <w:rsid w:val="00536319"/>
    <w:rsid w:val="00562FDB"/>
    <w:rsid w:val="00605884"/>
    <w:rsid w:val="00605B18"/>
    <w:rsid w:val="0061537F"/>
    <w:rsid w:val="006238F1"/>
    <w:rsid w:val="00664E59"/>
    <w:rsid w:val="006B4FFA"/>
    <w:rsid w:val="00701A1B"/>
    <w:rsid w:val="007374DE"/>
    <w:rsid w:val="00751179"/>
    <w:rsid w:val="00753C66"/>
    <w:rsid w:val="00870FFB"/>
    <w:rsid w:val="0089339F"/>
    <w:rsid w:val="009D75AB"/>
    <w:rsid w:val="00A131A5"/>
    <w:rsid w:val="00A35A28"/>
    <w:rsid w:val="00B8442B"/>
    <w:rsid w:val="00B91D25"/>
    <w:rsid w:val="00BB02FA"/>
    <w:rsid w:val="00BD8D9F"/>
    <w:rsid w:val="00D37773"/>
    <w:rsid w:val="00D818AD"/>
    <w:rsid w:val="00E70DD0"/>
    <w:rsid w:val="00E74AC1"/>
    <w:rsid w:val="00EF2571"/>
    <w:rsid w:val="00FB0A56"/>
    <w:rsid w:val="00FB4668"/>
    <w:rsid w:val="050A8083"/>
    <w:rsid w:val="07FF6422"/>
    <w:rsid w:val="0871B22C"/>
    <w:rsid w:val="08C14643"/>
    <w:rsid w:val="0C6F3443"/>
    <w:rsid w:val="0D680973"/>
    <w:rsid w:val="0F606C7B"/>
    <w:rsid w:val="102B8381"/>
    <w:rsid w:val="1073F5F4"/>
    <w:rsid w:val="14802BA7"/>
    <w:rsid w:val="15D7D8AF"/>
    <w:rsid w:val="160BEC45"/>
    <w:rsid w:val="19FC2BF0"/>
    <w:rsid w:val="1B737D99"/>
    <w:rsid w:val="1BAF5C6E"/>
    <w:rsid w:val="1CF0B7FD"/>
    <w:rsid w:val="1D4E8F42"/>
    <w:rsid w:val="1D602774"/>
    <w:rsid w:val="1F9C7326"/>
    <w:rsid w:val="215E5326"/>
    <w:rsid w:val="236D2FB0"/>
    <w:rsid w:val="23A2F37D"/>
    <w:rsid w:val="242580EB"/>
    <w:rsid w:val="25A09556"/>
    <w:rsid w:val="2786D724"/>
    <w:rsid w:val="29F30E70"/>
    <w:rsid w:val="2AD53FC0"/>
    <w:rsid w:val="2E8B377D"/>
    <w:rsid w:val="34DC520C"/>
    <w:rsid w:val="34FCFE9A"/>
    <w:rsid w:val="35340BAB"/>
    <w:rsid w:val="3599E541"/>
    <w:rsid w:val="38A3D7C4"/>
    <w:rsid w:val="39A66EA6"/>
    <w:rsid w:val="3DA5EC76"/>
    <w:rsid w:val="3E234506"/>
    <w:rsid w:val="417ACC3E"/>
    <w:rsid w:val="433D2BAA"/>
    <w:rsid w:val="47493CC9"/>
    <w:rsid w:val="48E67C89"/>
    <w:rsid w:val="4A4D9245"/>
    <w:rsid w:val="4F37503F"/>
    <w:rsid w:val="4FDAD095"/>
    <w:rsid w:val="53534AD9"/>
    <w:rsid w:val="53652771"/>
    <w:rsid w:val="545F027C"/>
    <w:rsid w:val="5599F13E"/>
    <w:rsid w:val="563A0030"/>
    <w:rsid w:val="597C7DB8"/>
    <w:rsid w:val="60585A9C"/>
    <w:rsid w:val="6121E14E"/>
    <w:rsid w:val="61F5F2C7"/>
    <w:rsid w:val="62B3F59F"/>
    <w:rsid w:val="6845AFBA"/>
    <w:rsid w:val="68795B68"/>
    <w:rsid w:val="68926E89"/>
    <w:rsid w:val="6B869262"/>
    <w:rsid w:val="6F8D3CC9"/>
    <w:rsid w:val="70931E43"/>
    <w:rsid w:val="73E6D9EE"/>
    <w:rsid w:val="7B062ABC"/>
    <w:rsid w:val="7CFAF969"/>
    <w:rsid w:val="7E748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22719"/>
  <w15:docId w15:val="{BBCBA94B-E71F-4547-BC8F-15EF69D7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SimSu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rsid w:val="00B91D25"/>
    <w:pPr>
      <w:suppressAutoHyphens/>
    </w:p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Standard" w:customStyle="1">
    <w:name w:val="Standard"/>
    <w:rsid w:val="00B91D25"/>
    <w:pPr>
      <w:suppressAutoHyphens/>
    </w:pPr>
  </w:style>
  <w:style w:type="paragraph" w:styleId="Heading" w:customStyle="1">
    <w:name w:val="Heading"/>
    <w:basedOn w:val="Standard"/>
    <w:next w:val="Textbody"/>
    <w:rsid w:val="00B91D25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" w:customStyle="1">
    <w:name w:val="Text body"/>
    <w:basedOn w:val="Standard"/>
    <w:rsid w:val="00B91D25"/>
    <w:pPr>
      <w:spacing w:after="120"/>
    </w:pPr>
  </w:style>
  <w:style w:type="paragraph" w:styleId="Lista">
    <w:name w:val="List"/>
    <w:basedOn w:val="Textbody"/>
    <w:rsid w:val="00B91D25"/>
  </w:style>
  <w:style w:type="paragraph" w:styleId="Legenda">
    <w:name w:val="caption"/>
    <w:basedOn w:val="Standard"/>
    <w:rsid w:val="00B91D25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rsid w:val="00B91D25"/>
    <w:pPr>
      <w:suppressLineNumbers/>
    </w:pPr>
  </w:style>
  <w:style w:type="character" w:styleId="NumberingSymbols" w:customStyle="1">
    <w:name w:val="Numbering Symbols"/>
    <w:rsid w:val="00B91D25"/>
  </w:style>
  <w:style w:type="paragraph" w:styleId="Nagwek">
    <w:name w:val="header"/>
    <w:basedOn w:val="Normalny"/>
    <w:link w:val="NagwekZnak"/>
    <w:uiPriority w:val="99"/>
    <w:unhideWhenUsed/>
    <w:rsid w:val="00D818AD"/>
    <w:pPr>
      <w:tabs>
        <w:tab w:val="center" w:pos="4536"/>
        <w:tab w:val="right" w:pos="9072"/>
      </w:tabs>
    </w:pPr>
    <w:rPr>
      <w:szCs w:val="21"/>
    </w:rPr>
  </w:style>
  <w:style w:type="character" w:styleId="NagwekZnak" w:customStyle="1">
    <w:name w:val="Nagłówek Znak"/>
    <w:basedOn w:val="Domylnaczcionkaakapitu"/>
    <w:link w:val="Nagwek"/>
    <w:uiPriority w:val="99"/>
    <w:rsid w:val="00D818AD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D818AD"/>
    <w:pPr>
      <w:tabs>
        <w:tab w:val="center" w:pos="4536"/>
        <w:tab w:val="right" w:pos="9072"/>
      </w:tabs>
    </w:pPr>
    <w:rPr>
      <w:szCs w:val="21"/>
    </w:rPr>
  </w:style>
  <w:style w:type="character" w:styleId="StopkaZnak" w:customStyle="1">
    <w:name w:val="Stopka Znak"/>
    <w:basedOn w:val="Domylnaczcionkaakapitu"/>
    <w:link w:val="Stopka"/>
    <w:uiPriority w:val="99"/>
    <w:rsid w:val="00D818AD"/>
    <w:rPr>
      <w:szCs w:val="21"/>
    </w:rPr>
  </w:style>
  <w:style w:type="paragraph" w:styleId="Akapitzlist">
    <w:name w:val="List Paragraph"/>
    <w:basedOn w:val="Normalny"/>
    <w:uiPriority w:val="34"/>
    <w:qFormat/>
    <w:rsid w:val="000755A4"/>
    <w:pPr>
      <w:ind w:left="720"/>
      <w:contextualSpacing/>
    </w:pPr>
    <w:rPr>
      <w:szCs w:val="21"/>
    </w:rPr>
  </w:style>
  <w:style w:type="character" w:styleId="normaltextrun" w:customStyle="1">
    <w:name w:val="normaltextrun"/>
    <w:basedOn w:val="Domylnaczcionkaakapitu"/>
    <w:rsid w:val="0061537F"/>
  </w:style>
  <w:style w:type="character" w:styleId="eop" w:customStyle="1">
    <w:name w:val="eop"/>
    <w:basedOn w:val="Domylnaczcionkaakapitu"/>
    <w:rsid w:val="0061537F"/>
  </w:style>
  <w:style w:type="character" w:styleId="scxw103174142" w:customStyle="1">
    <w:name w:val="scxw103174142"/>
    <w:basedOn w:val="Domylnaczcionkaakapitu"/>
    <w:rsid w:val="006B4FFA"/>
  </w:style>
  <w:style w:type="character" w:styleId="spellingerror" w:customStyle="1">
    <w:name w:val="spellingerror"/>
    <w:basedOn w:val="Domylnaczcionkaakapitu"/>
    <w:rsid w:val="006B4FFA"/>
  </w:style>
  <w:style w:type="character" w:styleId="contextualspellingandgrammarerror" w:customStyle="1">
    <w:name w:val="contextualspellingandgrammarerror"/>
    <w:basedOn w:val="Domylnaczcionkaakapitu"/>
    <w:rsid w:val="002163BD"/>
  </w:style>
  <w:style w:type="paragraph" w:styleId="Bezodstpw">
    <w:name w:val="No Spacing"/>
    <w:uiPriority w:val="1"/>
    <w:qFormat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1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.xml" Id="Rf4d65e4b97b548e1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Adam Hinca</dc:creator>
  <lastModifiedBy>SP LINIA</lastModifiedBy>
  <revision>27</revision>
  <dcterms:created xsi:type="dcterms:W3CDTF">2022-06-22T09:24:00.0000000Z</dcterms:created>
  <dcterms:modified xsi:type="dcterms:W3CDTF">2026-06-11T11:05:01.1109791Z</dcterms:modified>
</coreProperties>
</file>